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DD364" w14:textId="77777777" w:rsidR="00917A5E" w:rsidRPr="00917A5E" w:rsidRDefault="00917A5E" w:rsidP="00917A5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ДОГОВОР ЗА НАЕМ</w:t>
      </w:r>
    </w:p>
    <w:p w14:paraId="23CD77DF" w14:textId="77777777" w:rsidR="00917A5E" w:rsidRPr="00917A5E" w:rsidRDefault="00917A5E" w:rsidP="00917A5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7D938328" w14:textId="2DA1C79F" w:rsidR="00917A5E" w:rsidRPr="00917A5E" w:rsidRDefault="00917A5E" w:rsidP="00917A5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sz w:val="24"/>
          <w:szCs w:val="24"/>
        </w:rPr>
        <w:t>Днес ................................. година, в гр. София, между долуподписаните:</w:t>
      </w:r>
    </w:p>
    <w:p w14:paraId="1F1BA1F3" w14:textId="236C893D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............. ЕГН: ........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.., л.к. ........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.........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......., издадена на .......................... г. от МВР, гр. ......................, </w:t>
      </w:r>
      <w:r w:rsidR="00CF6DB6">
        <w:rPr>
          <w:rFonts w:ascii="Times New Roman" w:eastAsia="Times New Roman" w:hAnsi="Times New Roman" w:cs="Times New Roman"/>
          <w:sz w:val="24"/>
          <w:szCs w:val="24"/>
        </w:rPr>
        <w:t xml:space="preserve">с адрес за кореспонденция .......................................................................................................................... 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наричан за краткост НАЕМОДАТЕЛ, и</w:t>
      </w:r>
    </w:p>
    <w:p w14:paraId="3A281567" w14:textId="0E1C98FC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....... ЕГН: 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......, л.к. ...............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......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..., издадена на .....................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... г. от МВР, гр. ............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........, </w:t>
      </w:r>
      <w:r w:rsidR="00CF6DB6">
        <w:rPr>
          <w:rFonts w:ascii="Times New Roman" w:eastAsia="Times New Roman" w:hAnsi="Times New Roman" w:cs="Times New Roman"/>
          <w:sz w:val="24"/>
          <w:szCs w:val="24"/>
        </w:rPr>
        <w:t xml:space="preserve">с адрес за кореспонденция ......................................................................................................................... 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наричан за краткост НАЕМАТЕЛ,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се сключи настоящият договор за наем, с който страните се споразумяха за следното:</w:t>
      </w:r>
    </w:p>
    <w:p w14:paraId="2EC9ED1C" w14:textId="77777777" w:rsidR="00917A5E" w:rsidRPr="00917A5E" w:rsidRDefault="00917A5E" w:rsidP="00917A5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I. ПРЕДМЕТ НА ДОГОВОРА</w:t>
      </w:r>
    </w:p>
    <w:p w14:paraId="177464D7" w14:textId="3E9FA47D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 НАЕМОДАТЕЛЯТ предоставя на НАЕМАТЕЛЯ за временно и възмездно ползване следния свой недвижим имот, а именно: 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74D4307" w14:textId="77777777" w:rsidR="00917A5E" w:rsidRPr="00917A5E" w:rsidRDefault="00917A5E" w:rsidP="00917A5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II. НАЕМНА ЦЕНА</w:t>
      </w:r>
    </w:p>
    <w:p w14:paraId="1A1142DB" w14:textId="5697A4AC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 Посоченият по-горе имот се предоставя за ползване от НАЕМАТЕЛЯ срещу месечен наем от .....</w:t>
      </w:r>
      <w:r>
        <w:rPr>
          <w:rFonts w:ascii="Times New Roman" w:eastAsia="Times New Roman" w:hAnsi="Times New Roman" w:cs="Times New Roman"/>
          <w:sz w:val="24"/>
          <w:szCs w:val="24"/>
        </w:rPr>
        <w:t>.....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...... (...........................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.....................................) евро.</w:t>
      </w:r>
    </w:p>
    <w:p w14:paraId="233E80D6" w14:textId="05C419A7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sz w:val="24"/>
          <w:szCs w:val="24"/>
        </w:rPr>
        <w:t>НАЕМАТЕЛЯТ се задължава да заплаща месечния наем до 5-то число на месеца, в предплата за текущия месец.</w:t>
      </w:r>
    </w:p>
    <w:p w14:paraId="2FE14AD7" w14:textId="52A33E9B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sz w:val="24"/>
          <w:szCs w:val="24"/>
        </w:rPr>
        <w:t>При подписване на договора НАЕМАТЕЛЯТ заплати на НАЕМОДАТЕЛЯ депозит в размер на .............. (..................................................................) евро. Наемодателят се задължава да върне получения депозит след прекратяване на договора, ако няма неизплатени задължения по него.</w:t>
      </w:r>
    </w:p>
    <w:p w14:paraId="7100DD50" w14:textId="77777777" w:rsidR="00917A5E" w:rsidRPr="00917A5E" w:rsidRDefault="00917A5E" w:rsidP="00917A5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III. ПРАВА И ЗАДЪЛЖЕНИЯ НА НАЕМОДАТЕЛЯ</w:t>
      </w:r>
    </w:p>
    <w:p w14:paraId="493743A4" w14:textId="3D7E7E86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 НАЕМОДАТЕЛЯТ предава описания по-горе имот за ползване 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>......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682AD4E6" w14:textId="77777777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 НАЕМОДАТЕЛЯТ се задължава да не създава пречки и при необходимост да съдейства, за да осигури нормалното ползване на имота от НАЕМАТЕЛЯ.</w:t>
      </w:r>
    </w:p>
    <w:p w14:paraId="4E367217" w14:textId="77777777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 НАЕМОДАТЕЛЯТ има право на достъп до наетото помещение след предварителна уговорка.</w:t>
      </w:r>
    </w:p>
    <w:p w14:paraId="19C3C3D6" w14:textId="77777777" w:rsidR="00917A5E" w:rsidRPr="00917A5E" w:rsidRDefault="00917A5E" w:rsidP="00917A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IV. ПРАВА И ЗАДЪЛЖЕНИЯ НА НАЕМАТЕЛЯ</w:t>
      </w:r>
    </w:p>
    <w:p w14:paraId="063C964D" w14:textId="77777777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 НАЕМАТЕЛЯТ ще ползва имота за ................................</w:t>
      </w:r>
    </w:p>
    <w:p w14:paraId="5D5ECC3B" w14:textId="77777777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 НАЕМАТЕЛЯТ е длъжен да плаща разходи, свързани с ползването на имота – ток, вода, отопление и такса за етажната собственост.</w:t>
      </w:r>
    </w:p>
    <w:p w14:paraId="18CDDF7C" w14:textId="77777777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 НАЕМАТЕЛЯТ е длъжен да отстранява за своя сметка всички дребни повреди, свързани с обикновеното ползване на имота. Всички поправки на други повреди, ако не са причинени виновно от НАЕМАТЕЛЯ, са за сметка на НАЕМОДАТЕЛЯ.</w:t>
      </w:r>
    </w:p>
    <w:p w14:paraId="2D0348AD" w14:textId="77777777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 НАЕМАТЕЛЯТ няма право да извършва преустройства и строителни промени в недвижимия имот без изрично писмено съгласие на НАЕМОДАТЕЛЯ.</w:t>
      </w:r>
    </w:p>
    <w:p w14:paraId="7207EA43" w14:textId="77777777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10.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 Всички трайни подобрения, извършени през наемния период по искане и за сметка на НАЕМАТЕЛЯ, остават за НАЕМОДАТЕЛЯ.</w:t>
      </w:r>
    </w:p>
    <w:p w14:paraId="34B30F3E" w14:textId="77777777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11.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 НАЕМАТЕЛЯТ не може да отдава на трети лица под наем имота по време на срока на договора, както изцяло, така и на части.</w:t>
      </w:r>
    </w:p>
    <w:p w14:paraId="545C7D96" w14:textId="77777777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12.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 НАЕМАТЕЛЯТ се задължава да съобщава незабавно на НАЕМОДАТЕЛЯ за евентуално възникнали повреди в неговия имот, настъпили по време на ползването му.</w:t>
      </w:r>
    </w:p>
    <w:p w14:paraId="7B4AC8F1" w14:textId="77777777" w:rsidR="00917A5E" w:rsidRPr="00917A5E" w:rsidRDefault="00917A5E" w:rsidP="00917A5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V. СРОК НА ДОГОВОРА</w:t>
      </w:r>
    </w:p>
    <w:p w14:paraId="7F0BC380" w14:textId="0BBCA777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13.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 Настоящият договор се сключва за срок от ................................................</w:t>
      </w:r>
    </w:p>
    <w:p w14:paraId="015812BE" w14:textId="77777777" w:rsidR="00917A5E" w:rsidRPr="00917A5E" w:rsidRDefault="00917A5E" w:rsidP="00CF6DB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VI. ПРЕКРАТЯВАНЕ НА ДОГОВОРА</w:t>
      </w:r>
    </w:p>
    <w:p w14:paraId="2AD3C5A3" w14:textId="77777777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14.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 Настоящият договор се прекратява:</w:t>
      </w:r>
    </w:p>
    <w:p w14:paraId="1951C40D" w14:textId="77777777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sz w:val="24"/>
          <w:szCs w:val="24"/>
        </w:rPr>
        <w:t>А) По взаимно съгласие на страните;</w:t>
      </w:r>
    </w:p>
    <w:p w14:paraId="70DAF0C9" w14:textId="77777777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sz w:val="24"/>
          <w:szCs w:val="24"/>
        </w:rPr>
        <w:t>Б) От страна на НАЕМОДАТЕЛЯ, при неизпълнение на договора от страна на НАЕМАТЕЛЯ;</w:t>
      </w:r>
    </w:p>
    <w:p w14:paraId="1A545136" w14:textId="77777777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sz w:val="24"/>
          <w:szCs w:val="24"/>
        </w:rPr>
        <w:t>В) С едномесечно писмено предизвестие от всяка от страните.</w:t>
      </w:r>
    </w:p>
    <w:p w14:paraId="7B3B817A" w14:textId="6722673A" w:rsidR="00917A5E" w:rsidRPr="00917A5E" w:rsidRDefault="00917A5E" w:rsidP="00CF6DB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VII. ДРУГИ УСЛОВИЯ</w:t>
      </w:r>
    </w:p>
    <w:p w14:paraId="609A2198" w14:textId="5805337C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A55325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 Настоящият договор може да бъде изменен и допълнен с допълнително споразумение или анекс между страните, което е неделима част от него.</w:t>
      </w:r>
    </w:p>
    <w:p w14:paraId="1407B7B0" w14:textId="2341ADC1" w:rsidR="00917A5E" w:rsidRPr="00917A5E" w:rsidRDefault="00CF6DB6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A55325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917A5E"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917A5E" w:rsidRPr="00917A5E">
        <w:rPr>
          <w:rFonts w:ascii="Times New Roman" w:eastAsia="Times New Roman" w:hAnsi="Times New Roman" w:cs="Times New Roman"/>
          <w:sz w:val="24"/>
          <w:szCs w:val="24"/>
        </w:rPr>
        <w:t xml:space="preserve"> За неуредени в този договор въпроси се прилагат разпоредбите на действащото законодателство.</w:t>
      </w:r>
    </w:p>
    <w:p w14:paraId="071E8AE5" w14:textId="68ACA1EB" w:rsidR="00917A5E" w:rsidRDefault="00CF6DB6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A55325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917A5E"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917A5E" w:rsidRPr="00917A5E">
        <w:rPr>
          <w:rFonts w:ascii="Times New Roman" w:eastAsia="Times New Roman" w:hAnsi="Times New Roman" w:cs="Times New Roman"/>
          <w:sz w:val="24"/>
          <w:szCs w:val="24"/>
        </w:rPr>
        <w:t xml:space="preserve"> Договорът е съставен в два еднакви екземпляра – по един за всяка от страните.</w:t>
      </w:r>
    </w:p>
    <w:p w14:paraId="4929ABDC" w14:textId="77777777" w:rsidR="00CF6DB6" w:rsidRPr="00917A5E" w:rsidRDefault="00CF6DB6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F3EE37" w14:textId="0906ACD8" w:rsidR="00A55325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ЗА НАЕМОДАТЕЛЯ: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</w:t>
      </w:r>
    </w:p>
    <w:p w14:paraId="101F2F3E" w14:textId="4888B232" w:rsidR="00917A5E" w:rsidRPr="00917A5E" w:rsidRDefault="00917A5E" w:rsidP="00917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A5E">
        <w:rPr>
          <w:rFonts w:ascii="Times New Roman" w:eastAsia="Times New Roman" w:hAnsi="Times New Roman" w:cs="Times New Roman"/>
          <w:b/>
          <w:bCs/>
          <w:sz w:val="24"/>
          <w:szCs w:val="24"/>
        </w:rPr>
        <w:t>ЗА НАЕМАТЕЛЯ:</w:t>
      </w:r>
      <w:r w:rsidRPr="00917A5E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</w:t>
      </w:r>
    </w:p>
    <w:sectPr w:rsidR="00917A5E" w:rsidRPr="00917A5E" w:rsidSect="003D2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E5C6F"/>
    <w:multiLevelType w:val="multilevel"/>
    <w:tmpl w:val="97586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9990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05"/>
    <w:rsid w:val="00016F4A"/>
    <w:rsid w:val="00142761"/>
    <w:rsid w:val="001447A1"/>
    <w:rsid w:val="001C59E9"/>
    <w:rsid w:val="001F5705"/>
    <w:rsid w:val="00224F6C"/>
    <w:rsid w:val="00232CEF"/>
    <w:rsid w:val="00284A70"/>
    <w:rsid w:val="002D643F"/>
    <w:rsid w:val="00303BD6"/>
    <w:rsid w:val="0030578E"/>
    <w:rsid w:val="0032300A"/>
    <w:rsid w:val="00365F9A"/>
    <w:rsid w:val="003D0B11"/>
    <w:rsid w:val="004924AF"/>
    <w:rsid w:val="004D0C88"/>
    <w:rsid w:val="004E08C1"/>
    <w:rsid w:val="005D1A72"/>
    <w:rsid w:val="006A406E"/>
    <w:rsid w:val="006E6554"/>
    <w:rsid w:val="00733B66"/>
    <w:rsid w:val="00752728"/>
    <w:rsid w:val="00755AC7"/>
    <w:rsid w:val="007674DE"/>
    <w:rsid w:val="007A2F36"/>
    <w:rsid w:val="007C08D2"/>
    <w:rsid w:val="007C2490"/>
    <w:rsid w:val="00895A2D"/>
    <w:rsid w:val="008B63D1"/>
    <w:rsid w:val="008B7E27"/>
    <w:rsid w:val="008F501B"/>
    <w:rsid w:val="00917A5E"/>
    <w:rsid w:val="00932869"/>
    <w:rsid w:val="009719ED"/>
    <w:rsid w:val="00984D70"/>
    <w:rsid w:val="009B2FDA"/>
    <w:rsid w:val="009C20A4"/>
    <w:rsid w:val="009C2A2A"/>
    <w:rsid w:val="009D4818"/>
    <w:rsid w:val="00A53BE6"/>
    <w:rsid w:val="00A55325"/>
    <w:rsid w:val="00B01FC6"/>
    <w:rsid w:val="00B47476"/>
    <w:rsid w:val="00B55ACC"/>
    <w:rsid w:val="00C17856"/>
    <w:rsid w:val="00CE0049"/>
    <w:rsid w:val="00CF6DB6"/>
    <w:rsid w:val="00D10D9D"/>
    <w:rsid w:val="00D81AAF"/>
    <w:rsid w:val="00E05A72"/>
    <w:rsid w:val="00E15916"/>
    <w:rsid w:val="00E62330"/>
    <w:rsid w:val="00EB0AD5"/>
    <w:rsid w:val="00F0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9491B"/>
  <w15:docId w15:val="{3AE260DC-5F6B-4E32-BF88-F35F2E5E8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2020-07-03T08:41:00Z</cp:lastPrinted>
  <dcterms:created xsi:type="dcterms:W3CDTF">2026-08-14T12:29:00Z</dcterms:created>
  <dcterms:modified xsi:type="dcterms:W3CDTF">2026-08-14T12:53:00Z</dcterms:modified>
</cp:coreProperties>
</file>